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C7D" w:rsidRPr="00FB608B" w:rsidRDefault="006E58CE" w:rsidP="00812C7D">
      <w:pPr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FB608B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2019年</w:t>
      </w:r>
      <w:r w:rsidR="00B75D66" w:rsidRPr="00FB608B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华北水利水电</w:t>
      </w:r>
      <w:r w:rsidRPr="00FB608B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大学</w:t>
      </w:r>
      <w:r w:rsidR="00812C7D" w:rsidRPr="00FB608B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法学院</w:t>
      </w:r>
      <w:r w:rsidRPr="00FB608B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硕士研究生预调剂申请表</w:t>
      </w:r>
    </w:p>
    <w:p w:rsidR="006E58CE" w:rsidRPr="00122E74" w:rsidRDefault="006E58CE" w:rsidP="00812C7D">
      <w:pPr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  <w:r w:rsidRPr="00122E74"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                      </w:t>
      </w:r>
    </w:p>
    <w:p w:rsidR="006E58CE" w:rsidRPr="00122E74" w:rsidRDefault="006E58CE" w:rsidP="006E58CE">
      <w:pPr>
        <w:spacing w:line="360" w:lineRule="auto"/>
        <w:rPr>
          <w:rFonts w:ascii="宋体" w:hAnsi="宋体" w:cs="宋体"/>
          <w:b/>
          <w:bCs/>
          <w:color w:val="000000"/>
          <w:kern w:val="0"/>
          <w:sz w:val="24"/>
        </w:rPr>
      </w:pPr>
      <w:r w:rsidRPr="00122E74">
        <w:rPr>
          <w:rFonts w:ascii="宋体" w:hAnsi="宋体" w:cs="宋体" w:hint="eastAsia"/>
          <w:b/>
          <w:bCs/>
          <w:color w:val="000000"/>
          <w:kern w:val="0"/>
          <w:sz w:val="24"/>
        </w:rPr>
        <w:t>申请调剂专业名称及代码：</w:t>
      </w:r>
    </w:p>
    <w:tbl>
      <w:tblPr>
        <w:tblW w:w="9513" w:type="dxa"/>
        <w:tblInd w:w="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ook w:val="04A0"/>
      </w:tblPr>
      <w:tblGrid>
        <w:gridCol w:w="1136"/>
        <w:gridCol w:w="297"/>
        <w:gridCol w:w="342"/>
        <w:gridCol w:w="1210"/>
        <w:gridCol w:w="7"/>
        <w:gridCol w:w="709"/>
        <w:gridCol w:w="1417"/>
        <w:gridCol w:w="426"/>
        <w:gridCol w:w="1559"/>
        <w:gridCol w:w="339"/>
        <w:gridCol w:w="511"/>
        <w:gridCol w:w="1560"/>
      </w:tblGrid>
      <w:tr w:rsidR="00812C7D" w:rsidRPr="00122E74" w:rsidTr="00FB608B">
        <w:trPr>
          <w:trHeight w:val="732"/>
        </w:trPr>
        <w:tc>
          <w:tcPr>
            <w:tcW w:w="1433" w:type="dxa"/>
            <w:gridSpan w:val="2"/>
            <w:shd w:val="clear" w:color="auto" w:fill="FFFFFF"/>
            <w:vAlign w:val="center"/>
            <w:hideMark/>
          </w:tcPr>
          <w:p w:rsidR="00812C7D" w:rsidRPr="00122E74" w:rsidRDefault="00812C7D" w:rsidP="006E58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22E74">
              <w:rPr>
                <w:rFonts w:ascii="宋体" w:hAnsi="宋体" w:cs="宋体" w:hint="eastAsia"/>
                <w:color w:val="000000"/>
                <w:kern w:val="0"/>
                <w:sz w:val="24"/>
              </w:rPr>
              <w:t>考生姓名</w:t>
            </w:r>
          </w:p>
        </w:tc>
        <w:tc>
          <w:tcPr>
            <w:tcW w:w="2268" w:type="dxa"/>
            <w:gridSpan w:val="4"/>
            <w:shd w:val="clear" w:color="auto" w:fill="FFFFFF"/>
            <w:vAlign w:val="center"/>
          </w:tcPr>
          <w:p w:rsidR="00812C7D" w:rsidRPr="00122E74" w:rsidRDefault="00812C7D" w:rsidP="006E58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812C7D" w:rsidRPr="00122E74" w:rsidRDefault="00812C7D" w:rsidP="006E58CE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2324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12C7D" w:rsidRPr="00122E74" w:rsidRDefault="00812C7D" w:rsidP="006E58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1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2C7D" w:rsidRPr="00122E74" w:rsidRDefault="00812C7D" w:rsidP="006E58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 w:rsidR="00812C7D" w:rsidRPr="00122E74" w:rsidTr="00FB608B">
        <w:trPr>
          <w:trHeight w:val="567"/>
        </w:trPr>
        <w:tc>
          <w:tcPr>
            <w:tcW w:w="1433" w:type="dxa"/>
            <w:gridSpan w:val="2"/>
            <w:shd w:val="clear" w:color="auto" w:fill="FFFFFF"/>
            <w:vAlign w:val="center"/>
            <w:hideMark/>
          </w:tcPr>
          <w:p w:rsidR="00812C7D" w:rsidRPr="00122E74" w:rsidRDefault="00812C7D" w:rsidP="006E58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22E74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268" w:type="dxa"/>
            <w:gridSpan w:val="4"/>
            <w:shd w:val="clear" w:color="auto" w:fill="FFFFFF"/>
            <w:vAlign w:val="center"/>
          </w:tcPr>
          <w:p w:rsidR="00812C7D" w:rsidRPr="00122E74" w:rsidRDefault="00812C7D" w:rsidP="006E58CE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812C7D" w:rsidRPr="00122E74" w:rsidRDefault="00812C7D" w:rsidP="006E58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22E74"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2324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12C7D" w:rsidRPr="00122E74" w:rsidRDefault="00812C7D" w:rsidP="006E58CE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2C7D" w:rsidRPr="00122E74" w:rsidRDefault="00812C7D" w:rsidP="006E58CE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</w:tr>
      <w:tr w:rsidR="00812C7D" w:rsidRPr="00122E74" w:rsidTr="00FB608B">
        <w:trPr>
          <w:trHeight w:val="567"/>
        </w:trPr>
        <w:tc>
          <w:tcPr>
            <w:tcW w:w="1433" w:type="dxa"/>
            <w:gridSpan w:val="2"/>
            <w:shd w:val="clear" w:color="auto" w:fill="FFFFFF"/>
            <w:vAlign w:val="center"/>
            <w:hideMark/>
          </w:tcPr>
          <w:p w:rsidR="00812C7D" w:rsidRPr="00122E74" w:rsidRDefault="00812C7D" w:rsidP="006E58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22E74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268" w:type="dxa"/>
            <w:gridSpan w:val="4"/>
            <w:shd w:val="clear" w:color="auto" w:fill="FFFFFF"/>
            <w:vAlign w:val="center"/>
          </w:tcPr>
          <w:p w:rsidR="00812C7D" w:rsidRPr="00122E74" w:rsidRDefault="00812C7D" w:rsidP="006E58CE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812C7D" w:rsidRPr="00122E74" w:rsidRDefault="001D1AB2" w:rsidP="006E58CE">
            <w:pPr>
              <w:widowControl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</w:rPr>
              <w:t>政治面貌</w:t>
            </w:r>
            <w:bookmarkStart w:id="0" w:name="_GoBack"/>
            <w:bookmarkEnd w:id="0"/>
          </w:p>
        </w:tc>
        <w:tc>
          <w:tcPr>
            <w:tcW w:w="2324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12C7D" w:rsidRPr="00122E74" w:rsidRDefault="00812C7D" w:rsidP="006E58CE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2C7D" w:rsidRPr="00122E74" w:rsidRDefault="00812C7D" w:rsidP="006E58CE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</w:tr>
      <w:tr w:rsidR="00812C7D" w:rsidRPr="00122E74" w:rsidTr="00FB608B">
        <w:trPr>
          <w:trHeight w:val="567"/>
        </w:trPr>
        <w:tc>
          <w:tcPr>
            <w:tcW w:w="1433" w:type="dxa"/>
            <w:gridSpan w:val="2"/>
            <w:shd w:val="clear" w:color="auto" w:fill="FFFFFF"/>
            <w:vAlign w:val="center"/>
            <w:hideMark/>
          </w:tcPr>
          <w:p w:rsidR="00812C7D" w:rsidRPr="00122E74" w:rsidRDefault="00812C7D" w:rsidP="006E58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22E74">
              <w:rPr>
                <w:rFonts w:ascii="宋体" w:hAnsi="宋体" w:cs="宋体" w:hint="eastAsia"/>
                <w:color w:val="000000"/>
                <w:kern w:val="0"/>
                <w:sz w:val="24"/>
              </w:rPr>
              <w:t>最后学历</w:t>
            </w:r>
          </w:p>
        </w:tc>
        <w:tc>
          <w:tcPr>
            <w:tcW w:w="2268" w:type="dxa"/>
            <w:gridSpan w:val="4"/>
            <w:shd w:val="clear" w:color="auto" w:fill="FFFFFF"/>
            <w:vAlign w:val="center"/>
          </w:tcPr>
          <w:p w:rsidR="00812C7D" w:rsidRPr="00122E74" w:rsidRDefault="00812C7D" w:rsidP="006E58CE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812C7D" w:rsidRPr="00122E74" w:rsidRDefault="00812C7D" w:rsidP="006E58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22E74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324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12C7D" w:rsidRPr="00122E74" w:rsidRDefault="00812C7D" w:rsidP="006E58CE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207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2C7D" w:rsidRPr="00122E74" w:rsidRDefault="00812C7D" w:rsidP="006E58CE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</w:tr>
      <w:tr w:rsidR="006E58CE" w:rsidRPr="00122E74" w:rsidTr="00FB608B">
        <w:trPr>
          <w:trHeight w:val="567"/>
        </w:trPr>
        <w:tc>
          <w:tcPr>
            <w:tcW w:w="1433" w:type="dxa"/>
            <w:gridSpan w:val="2"/>
            <w:shd w:val="clear" w:color="auto" w:fill="FFFFFF"/>
            <w:vAlign w:val="center"/>
            <w:hideMark/>
          </w:tcPr>
          <w:p w:rsidR="006E58CE" w:rsidRPr="00122E74" w:rsidRDefault="006E58CE" w:rsidP="006E58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22E74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268" w:type="dxa"/>
            <w:gridSpan w:val="4"/>
            <w:shd w:val="clear" w:color="auto" w:fill="FFFFFF"/>
            <w:vAlign w:val="center"/>
          </w:tcPr>
          <w:p w:rsidR="006E58CE" w:rsidRPr="00122E74" w:rsidRDefault="006E58CE" w:rsidP="006E58CE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6E58CE" w:rsidRPr="00122E74" w:rsidRDefault="006E58CE" w:rsidP="006E58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22E74">
              <w:rPr>
                <w:rFonts w:ascii="宋体" w:hAnsi="宋体" w:cs="宋体" w:hint="eastAsia"/>
                <w:color w:val="000000"/>
                <w:kern w:val="0"/>
                <w:sz w:val="24"/>
              </w:rPr>
              <w:t>毕业专业</w:t>
            </w:r>
          </w:p>
        </w:tc>
        <w:tc>
          <w:tcPr>
            <w:tcW w:w="4395" w:type="dxa"/>
            <w:gridSpan w:val="5"/>
            <w:shd w:val="clear" w:color="auto" w:fill="FFFFFF"/>
            <w:vAlign w:val="center"/>
          </w:tcPr>
          <w:p w:rsidR="006E58CE" w:rsidRPr="00122E74" w:rsidRDefault="006E58CE" w:rsidP="006E58CE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</w:tr>
      <w:tr w:rsidR="00B75D66" w:rsidRPr="00122E74" w:rsidTr="00FB608B">
        <w:trPr>
          <w:trHeight w:val="567"/>
        </w:trPr>
        <w:tc>
          <w:tcPr>
            <w:tcW w:w="1433" w:type="dxa"/>
            <w:gridSpan w:val="2"/>
            <w:shd w:val="clear" w:color="auto" w:fill="FFFFFF"/>
            <w:vAlign w:val="center"/>
          </w:tcPr>
          <w:p w:rsidR="00B75D66" w:rsidRPr="00122E74" w:rsidRDefault="00B75D66" w:rsidP="006E58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英语水平</w:t>
            </w:r>
            <w:r w:rsidR="00812C7D">
              <w:rPr>
                <w:rFonts w:ascii="宋体" w:hAnsi="宋体" w:cs="宋体" w:hint="eastAsia"/>
                <w:color w:val="000000"/>
                <w:kern w:val="0"/>
                <w:sz w:val="24"/>
              </w:rPr>
              <w:t>（成绩）</w:t>
            </w:r>
          </w:p>
        </w:tc>
        <w:tc>
          <w:tcPr>
            <w:tcW w:w="2268" w:type="dxa"/>
            <w:gridSpan w:val="4"/>
            <w:shd w:val="clear" w:color="auto" w:fill="FFFFFF"/>
            <w:vAlign w:val="center"/>
          </w:tcPr>
          <w:p w:rsidR="00B75D66" w:rsidRDefault="00B75D66" w:rsidP="006E58CE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75D66" w:rsidRPr="00122E74" w:rsidRDefault="00B75D66" w:rsidP="006E58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司法考试</w:t>
            </w:r>
          </w:p>
        </w:tc>
        <w:tc>
          <w:tcPr>
            <w:tcW w:w="4395" w:type="dxa"/>
            <w:gridSpan w:val="5"/>
            <w:shd w:val="clear" w:color="auto" w:fill="FFFFFF"/>
            <w:vAlign w:val="center"/>
          </w:tcPr>
          <w:p w:rsidR="00B75D66" w:rsidRDefault="00B75D66" w:rsidP="006E58CE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</w:tr>
      <w:tr w:rsidR="00812C7D" w:rsidRPr="00122E74" w:rsidTr="00FB608B">
        <w:trPr>
          <w:trHeight w:val="567"/>
        </w:trPr>
        <w:tc>
          <w:tcPr>
            <w:tcW w:w="5118" w:type="dxa"/>
            <w:gridSpan w:val="7"/>
            <w:shd w:val="clear" w:color="auto" w:fill="FFFFFF"/>
            <w:vAlign w:val="center"/>
          </w:tcPr>
          <w:p w:rsidR="00812C7D" w:rsidRDefault="00812C7D" w:rsidP="006E58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学历获得途径（填“普通高校教育”、“成人高校教育”、“自学考试”等）</w:t>
            </w:r>
          </w:p>
        </w:tc>
        <w:tc>
          <w:tcPr>
            <w:tcW w:w="4395" w:type="dxa"/>
            <w:gridSpan w:val="5"/>
            <w:shd w:val="clear" w:color="auto" w:fill="FFFFFF"/>
            <w:vAlign w:val="center"/>
          </w:tcPr>
          <w:p w:rsidR="00812C7D" w:rsidRDefault="00812C7D" w:rsidP="006E58CE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</w:tr>
      <w:tr w:rsidR="006E58CE" w:rsidRPr="00122E74" w:rsidTr="006E58CE">
        <w:trPr>
          <w:trHeight w:val="567"/>
        </w:trPr>
        <w:tc>
          <w:tcPr>
            <w:tcW w:w="1775" w:type="dxa"/>
            <w:gridSpan w:val="3"/>
            <w:shd w:val="clear" w:color="auto" w:fill="FFFFFF"/>
            <w:vAlign w:val="center"/>
            <w:hideMark/>
          </w:tcPr>
          <w:p w:rsidR="006E58CE" w:rsidRPr="00122E74" w:rsidRDefault="006E58CE" w:rsidP="006E58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22E74">
              <w:rPr>
                <w:rFonts w:ascii="宋体" w:hAnsi="宋体" w:cs="宋体" w:hint="eastAsia"/>
                <w:color w:val="000000"/>
                <w:kern w:val="0"/>
                <w:sz w:val="24"/>
              </w:rPr>
              <w:t>考生所在单位</w:t>
            </w:r>
          </w:p>
        </w:tc>
        <w:tc>
          <w:tcPr>
            <w:tcW w:w="7738" w:type="dxa"/>
            <w:gridSpan w:val="9"/>
            <w:shd w:val="clear" w:color="auto" w:fill="FFFFFF"/>
            <w:vAlign w:val="center"/>
            <w:hideMark/>
          </w:tcPr>
          <w:p w:rsidR="006E58CE" w:rsidRPr="00122E74" w:rsidRDefault="006E58CE" w:rsidP="006E58CE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</w:tr>
      <w:tr w:rsidR="006E58CE" w:rsidRPr="00122E74" w:rsidTr="00812C7D">
        <w:trPr>
          <w:trHeight w:val="567"/>
        </w:trPr>
        <w:tc>
          <w:tcPr>
            <w:tcW w:w="2992" w:type="dxa"/>
            <w:gridSpan w:val="5"/>
            <w:shd w:val="clear" w:color="auto" w:fill="FFFFFF"/>
            <w:vAlign w:val="center"/>
            <w:hideMark/>
          </w:tcPr>
          <w:p w:rsidR="006E58CE" w:rsidRPr="00122E74" w:rsidRDefault="006E58CE" w:rsidP="006E58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22E74">
              <w:rPr>
                <w:rFonts w:ascii="宋体" w:hAnsi="宋体" w:cs="宋体" w:hint="eastAsia"/>
                <w:color w:val="000000"/>
                <w:kern w:val="0"/>
                <w:sz w:val="24"/>
              </w:rPr>
              <w:t>第一志愿学校名称及代码</w:t>
            </w:r>
          </w:p>
        </w:tc>
        <w:tc>
          <w:tcPr>
            <w:tcW w:w="6521" w:type="dxa"/>
            <w:gridSpan w:val="7"/>
            <w:shd w:val="clear" w:color="auto" w:fill="FFFFFF"/>
            <w:vAlign w:val="center"/>
          </w:tcPr>
          <w:p w:rsidR="006E58CE" w:rsidRPr="00122E74" w:rsidRDefault="006E58CE" w:rsidP="006E58CE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</w:tr>
      <w:tr w:rsidR="006E58CE" w:rsidRPr="00122E74" w:rsidTr="00812C7D">
        <w:trPr>
          <w:trHeight w:val="567"/>
        </w:trPr>
        <w:tc>
          <w:tcPr>
            <w:tcW w:w="2992" w:type="dxa"/>
            <w:gridSpan w:val="5"/>
            <w:shd w:val="clear" w:color="auto" w:fill="FFFFFF"/>
            <w:vAlign w:val="center"/>
            <w:hideMark/>
          </w:tcPr>
          <w:p w:rsidR="006E58CE" w:rsidRPr="00122E74" w:rsidRDefault="006E58CE" w:rsidP="006E58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22E74">
              <w:rPr>
                <w:rFonts w:ascii="宋体" w:hAnsi="宋体" w:cs="宋体" w:hint="eastAsia"/>
                <w:color w:val="000000"/>
                <w:kern w:val="0"/>
                <w:sz w:val="24"/>
              </w:rPr>
              <w:t>第一志愿报考专业及代码</w:t>
            </w:r>
          </w:p>
        </w:tc>
        <w:tc>
          <w:tcPr>
            <w:tcW w:w="6521" w:type="dxa"/>
            <w:gridSpan w:val="7"/>
            <w:shd w:val="clear" w:color="auto" w:fill="FFFFFF"/>
            <w:vAlign w:val="center"/>
          </w:tcPr>
          <w:p w:rsidR="006E58CE" w:rsidRPr="00122E74" w:rsidRDefault="006E58CE" w:rsidP="00BC589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E58CE" w:rsidRPr="00122E74" w:rsidTr="006E58CE">
        <w:trPr>
          <w:trHeight w:val="567"/>
        </w:trPr>
        <w:tc>
          <w:tcPr>
            <w:tcW w:w="1136" w:type="dxa"/>
            <w:vMerge w:val="restart"/>
            <w:shd w:val="clear" w:color="auto" w:fill="FFFFFF"/>
            <w:vAlign w:val="center"/>
            <w:hideMark/>
          </w:tcPr>
          <w:p w:rsidR="006E58CE" w:rsidRPr="00122E74" w:rsidRDefault="006E58CE" w:rsidP="00AD4A29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122E74">
              <w:rPr>
                <w:rFonts w:ascii="宋体" w:hAnsi="宋体" w:hint="eastAsia"/>
                <w:kern w:val="0"/>
                <w:sz w:val="24"/>
              </w:rPr>
              <w:t>初试</w:t>
            </w:r>
            <w:r w:rsidRPr="00122E74">
              <w:rPr>
                <w:rFonts w:ascii="宋体" w:hAnsi="宋体" w:cs="宋体" w:hint="eastAsia"/>
                <w:color w:val="000000"/>
                <w:kern w:val="0"/>
                <w:sz w:val="24"/>
              </w:rPr>
              <w:t>科目名称及成绩</w:t>
            </w:r>
          </w:p>
        </w:tc>
        <w:tc>
          <w:tcPr>
            <w:tcW w:w="4408" w:type="dxa"/>
            <w:gridSpan w:val="7"/>
            <w:shd w:val="clear" w:color="auto" w:fill="FFFFFF"/>
            <w:vAlign w:val="center"/>
            <w:hideMark/>
          </w:tcPr>
          <w:p w:rsidR="006E58CE" w:rsidRPr="00122E74" w:rsidRDefault="006E58CE" w:rsidP="006E58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22E74">
              <w:rPr>
                <w:rFonts w:ascii="宋体" w:hAnsi="宋体" w:cs="宋体" w:hint="eastAsia"/>
                <w:color w:val="000000"/>
                <w:kern w:val="0"/>
                <w:sz w:val="24"/>
              </w:rPr>
              <w:t>科目名称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E58CE" w:rsidRPr="00122E74" w:rsidRDefault="006E58CE" w:rsidP="006E58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22E74">
              <w:rPr>
                <w:rFonts w:ascii="宋体" w:hAnsi="宋体" w:cs="宋体" w:hint="eastAsia"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850" w:type="dxa"/>
            <w:gridSpan w:val="2"/>
            <w:vMerge w:val="restart"/>
            <w:shd w:val="clear" w:color="auto" w:fill="FFFFFF"/>
            <w:vAlign w:val="center"/>
            <w:hideMark/>
          </w:tcPr>
          <w:p w:rsidR="006E58CE" w:rsidRPr="00122E74" w:rsidRDefault="006E58CE" w:rsidP="006E58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22E74">
              <w:rPr>
                <w:rFonts w:ascii="宋体" w:hAnsi="宋体" w:cs="宋体" w:hint="eastAsia"/>
                <w:color w:val="000000"/>
                <w:kern w:val="0"/>
                <w:sz w:val="24"/>
              </w:rPr>
              <w:t>总</w:t>
            </w:r>
          </w:p>
          <w:p w:rsidR="006E58CE" w:rsidRPr="00122E74" w:rsidRDefault="006E58CE" w:rsidP="006E58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E58CE" w:rsidRPr="00122E74" w:rsidRDefault="006E58CE" w:rsidP="006E58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22E74">
              <w:rPr>
                <w:rFonts w:ascii="宋体" w:hAnsi="宋体" w:cs="宋体" w:hint="eastAsia"/>
                <w:color w:val="000000"/>
                <w:kern w:val="0"/>
                <w:sz w:val="24"/>
              </w:rPr>
              <w:t>成</w:t>
            </w:r>
          </w:p>
          <w:p w:rsidR="006E58CE" w:rsidRPr="00122E74" w:rsidRDefault="006E58CE" w:rsidP="006E58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E58CE" w:rsidRPr="00122E74" w:rsidRDefault="006E58CE" w:rsidP="006E58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22E74">
              <w:rPr>
                <w:rFonts w:ascii="宋体" w:hAnsi="宋体" w:cs="宋体" w:hint="eastAsia"/>
                <w:color w:val="000000"/>
                <w:kern w:val="0"/>
                <w:sz w:val="24"/>
              </w:rPr>
              <w:t>绩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6E58CE" w:rsidRPr="00122E74" w:rsidRDefault="006E58CE" w:rsidP="006E58CE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</w:tr>
      <w:tr w:rsidR="006E58CE" w:rsidRPr="00122E74" w:rsidTr="00812C7D">
        <w:trPr>
          <w:trHeight w:val="567"/>
        </w:trPr>
        <w:tc>
          <w:tcPr>
            <w:tcW w:w="1136" w:type="dxa"/>
            <w:vMerge/>
            <w:shd w:val="clear" w:color="auto" w:fill="FFFFFF"/>
            <w:vAlign w:val="center"/>
            <w:hideMark/>
          </w:tcPr>
          <w:p w:rsidR="006E58CE" w:rsidRPr="00122E74" w:rsidRDefault="006E58CE" w:rsidP="006E58C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6" w:type="dxa"/>
            <w:gridSpan w:val="4"/>
            <w:shd w:val="clear" w:color="auto" w:fill="FFFFFF"/>
            <w:vAlign w:val="center"/>
            <w:hideMark/>
          </w:tcPr>
          <w:p w:rsidR="006E58CE" w:rsidRPr="00122E74" w:rsidRDefault="006E58CE" w:rsidP="006E58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22E74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</w:t>
            </w:r>
          </w:p>
        </w:tc>
        <w:tc>
          <w:tcPr>
            <w:tcW w:w="2552" w:type="dxa"/>
            <w:gridSpan w:val="3"/>
            <w:shd w:val="clear" w:color="auto" w:fill="FFFFFF"/>
            <w:vAlign w:val="center"/>
            <w:hideMark/>
          </w:tcPr>
          <w:p w:rsidR="006E58CE" w:rsidRPr="00122E74" w:rsidRDefault="006E58CE" w:rsidP="006E58CE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</w:rPr>
            </w:pPr>
            <w:r w:rsidRPr="00122E74">
              <w:rPr>
                <w:rFonts w:ascii="宋体" w:hAnsi="宋体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E58CE" w:rsidRPr="00122E74" w:rsidRDefault="006E58CE" w:rsidP="006E58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FFFFFF"/>
            <w:vAlign w:val="center"/>
            <w:hideMark/>
          </w:tcPr>
          <w:p w:rsidR="006E58CE" w:rsidRPr="00122E74" w:rsidRDefault="006E58CE" w:rsidP="006E58C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  <w:hideMark/>
          </w:tcPr>
          <w:p w:rsidR="006E58CE" w:rsidRPr="00122E74" w:rsidRDefault="006E58CE" w:rsidP="006E58CE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</w:tr>
      <w:tr w:rsidR="006E58CE" w:rsidRPr="00122E74" w:rsidTr="00812C7D">
        <w:trPr>
          <w:trHeight w:val="567"/>
        </w:trPr>
        <w:tc>
          <w:tcPr>
            <w:tcW w:w="1136" w:type="dxa"/>
            <w:vMerge/>
            <w:shd w:val="clear" w:color="auto" w:fill="FFFFFF"/>
            <w:vAlign w:val="center"/>
            <w:hideMark/>
          </w:tcPr>
          <w:p w:rsidR="006E58CE" w:rsidRPr="00122E74" w:rsidRDefault="006E58CE" w:rsidP="006E58C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6" w:type="dxa"/>
            <w:gridSpan w:val="4"/>
            <w:shd w:val="clear" w:color="auto" w:fill="FFFFFF"/>
            <w:vAlign w:val="center"/>
            <w:hideMark/>
          </w:tcPr>
          <w:p w:rsidR="006E58CE" w:rsidRPr="00122E74" w:rsidRDefault="006E58CE" w:rsidP="006E58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22E74">
              <w:rPr>
                <w:rFonts w:ascii="宋体" w:hAnsi="宋体" w:cs="宋体" w:hint="eastAsia"/>
                <w:color w:val="000000"/>
                <w:kern w:val="0"/>
                <w:sz w:val="24"/>
              </w:rPr>
              <w:t>外语（语种）</w:t>
            </w:r>
          </w:p>
        </w:tc>
        <w:tc>
          <w:tcPr>
            <w:tcW w:w="2552" w:type="dxa"/>
            <w:gridSpan w:val="3"/>
            <w:shd w:val="clear" w:color="auto" w:fill="FFFFFF"/>
            <w:vAlign w:val="center"/>
            <w:hideMark/>
          </w:tcPr>
          <w:p w:rsidR="006E58CE" w:rsidRPr="00122E74" w:rsidRDefault="006E58CE" w:rsidP="006E58CE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</w:rPr>
            </w:pPr>
            <w:r w:rsidRPr="00122E74">
              <w:rPr>
                <w:rFonts w:ascii="宋体" w:hAnsi="宋体" w:cs="Calibri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E58CE" w:rsidRPr="00122E74" w:rsidRDefault="006E58CE" w:rsidP="006E58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FFFFFF"/>
            <w:vAlign w:val="center"/>
            <w:hideMark/>
          </w:tcPr>
          <w:p w:rsidR="006E58CE" w:rsidRPr="00122E74" w:rsidRDefault="006E58CE" w:rsidP="006E58C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  <w:hideMark/>
          </w:tcPr>
          <w:p w:rsidR="006E58CE" w:rsidRPr="00122E74" w:rsidRDefault="006E58CE" w:rsidP="006E58CE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</w:tr>
      <w:tr w:rsidR="006E58CE" w:rsidRPr="00122E74" w:rsidTr="00812C7D">
        <w:trPr>
          <w:trHeight w:val="567"/>
        </w:trPr>
        <w:tc>
          <w:tcPr>
            <w:tcW w:w="1136" w:type="dxa"/>
            <w:vMerge/>
            <w:shd w:val="clear" w:color="auto" w:fill="FFFFFF"/>
            <w:vAlign w:val="center"/>
            <w:hideMark/>
          </w:tcPr>
          <w:p w:rsidR="006E58CE" w:rsidRPr="00122E74" w:rsidRDefault="006E58CE" w:rsidP="006E58C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6" w:type="dxa"/>
            <w:gridSpan w:val="4"/>
            <w:shd w:val="clear" w:color="auto" w:fill="FFFFFF"/>
            <w:vAlign w:val="center"/>
            <w:hideMark/>
          </w:tcPr>
          <w:p w:rsidR="006E58CE" w:rsidRPr="00122E74" w:rsidRDefault="006E58CE" w:rsidP="006E58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22E74">
              <w:rPr>
                <w:rFonts w:ascii="宋体" w:hAnsi="宋体" w:cs="宋体" w:hint="eastAsia"/>
                <w:color w:val="000000"/>
                <w:kern w:val="0"/>
                <w:sz w:val="24"/>
              </w:rPr>
              <w:t>业务课</w:t>
            </w:r>
            <w:proofErr w:type="gramStart"/>
            <w:r w:rsidRPr="00122E74">
              <w:rPr>
                <w:rFonts w:ascii="宋体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2552" w:type="dxa"/>
            <w:gridSpan w:val="3"/>
            <w:shd w:val="clear" w:color="auto" w:fill="FFFFFF"/>
            <w:vAlign w:val="center"/>
          </w:tcPr>
          <w:p w:rsidR="006E58CE" w:rsidRPr="00122E74" w:rsidRDefault="006E58CE" w:rsidP="006E58CE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E58CE" w:rsidRPr="00122E74" w:rsidRDefault="006E58CE" w:rsidP="006E58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FFFFFF"/>
            <w:vAlign w:val="center"/>
            <w:hideMark/>
          </w:tcPr>
          <w:p w:rsidR="006E58CE" w:rsidRPr="00122E74" w:rsidRDefault="006E58CE" w:rsidP="006E58C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  <w:hideMark/>
          </w:tcPr>
          <w:p w:rsidR="006E58CE" w:rsidRPr="00122E74" w:rsidRDefault="006E58CE" w:rsidP="006E58CE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</w:tr>
      <w:tr w:rsidR="006E58CE" w:rsidRPr="00122E74" w:rsidTr="00812C7D">
        <w:trPr>
          <w:trHeight w:val="567"/>
        </w:trPr>
        <w:tc>
          <w:tcPr>
            <w:tcW w:w="1136" w:type="dxa"/>
            <w:vMerge/>
            <w:shd w:val="clear" w:color="auto" w:fill="FFFFFF"/>
            <w:vAlign w:val="center"/>
            <w:hideMark/>
          </w:tcPr>
          <w:p w:rsidR="006E58CE" w:rsidRPr="00122E74" w:rsidRDefault="006E58CE" w:rsidP="006E58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6" w:type="dxa"/>
            <w:gridSpan w:val="4"/>
            <w:shd w:val="clear" w:color="auto" w:fill="FFFFFF"/>
            <w:vAlign w:val="center"/>
            <w:hideMark/>
          </w:tcPr>
          <w:p w:rsidR="006E58CE" w:rsidRPr="00122E74" w:rsidRDefault="006E58CE" w:rsidP="006E58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122E74">
              <w:rPr>
                <w:rFonts w:ascii="宋体" w:hAnsi="宋体" w:cs="宋体" w:hint="eastAsia"/>
                <w:color w:val="000000"/>
                <w:kern w:val="0"/>
                <w:sz w:val="24"/>
              </w:rPr>
              <w:t>业务课二</w:t>
            </w:r>
            <w:proofErr w:type="gramEnd"/>
          </w:p>
        </w:tc>
        <w:tc>
          <w:tcPr>
            <w:tcW w:w="2552" w:type="dxa"/>
            <w:gridSpan w:val="3"/>
            <w:shd w:val="clear" w:color="auto" w:fill="FFFFFF"/>
            <w:vAlign w:val="center"/>
          </w:tcPr>
          <w:p w:rsidR="006E58CE" w:rsidRPr="00122E74" w:rsidRDefault="006E58CE" w:rsidP="006E58CE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E58CE" w:rsidRPr="00122E74" w:rsidRDefault="006E58CE" w:rsidP="006E58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FFFFFF"/>
            <w:vAlign w:val="center"/>
            <w:hideMark/>
          </w:tcPr>
          <w:p w:rsidR="006E58CE" w:rsidRPr="00122E74" w:rsidRDefault="006E58CE" w:rsidP="006E58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  <w:hideMark/>
          </w:tcPr>
          <w:p w:rsidR="006E58CE" w:rsidRPr="00122E74" w:rsidRDefault="006E58CE" w:rsidP="006E58CE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</w:tr>
      <w:tr w:rsidR="006E58CE" w:rsidRPr="00122E74" w:rsidTr="006E58CE">
        <w:trPr>
          <w:trHeight w:val="964"/>
        </w:trPr>
        <w:tc>
          <w:tcPr>
            <w:tcW w:w="2992" w:type="dxa"/>
            <w:gridSpan w:val="5"/>
            <w:shd w:val="clear" w:color="auto" w:fill="FFFFFF"/>
            <w:vAlign w:val="center"/>
            <w:hideMark/>
          </w:tcPr>
          <w:p w:rsidR="006E58CE" w:rsidRPr="00122E74" w:rsidRDefault="006E58CE" w:rsidP="006E58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22E74">
              <w:rPr>
                <w:rFonts w:ascii="宋体" w:hAnsi="宋体" w:cs="宋体" w:hint="eastAsia"/>
                <w:color w:val="000000"/>
                <w:kern w:val="0"/>
                <w:sz w:val="24"/>
              </w:rPr>
              <w:t>考生联系方式</w:t>
            </w:r>
          </w:p>
        </w:tc>
        <w:tc>
          <w:tcPr>
            <w:tcW w:w="6521" w:type="dxa"/>
            <w:gridSpan w:val="7"/>
            <w:shd w:val="clear" w:color="auto" w:fill="FFFFFF"/>
            <w:vAlign w:val="center"/>
            <w:hideMark/>
          </w:tcPr>
          <w:p w:rsidR="006E58CE" w:rsidRPr="00122E74" w:rsidRDefault="006E58CE" w:rsidP="00AD4A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12C7D" w:rsidRPr="00122E74" w:rsidTr="00812C7D">
        <w:trPr>
          <w:trHeight w:val="1125"/>
        </w:trPr>
        <w:tc>
          <w:tcPr>
            <w:tcW w:w="298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812C7D" w:rsidRDefault="00812C7D" w:rsidP="00AD4A29">
            <w:pPr>
              <w:widowControl/>
              <w:ind w:firstLineChars="150" w:firstLine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其他需说明事项</w:t>
            </w:r>
          </w:p>
          <w:p w:rsidR="00812C7D" w:rsidRPr="00122E74" w:rsidRDefault="00812C7D" w:rsidP="00A05B77">
            <w:pPr>
              <w:widowControl/>
              <w:ind w:firstLineChars="1500" w:firstLine="36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28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2C7D" w:rsidRDefault="00812C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12C7D" w:rsidRPr="00122E74" w:rsidRDefault="00812C7D" w:rsidP="00812C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12C7D" w:rsidRPr="00122E74" w:rsidTr="00812C7D">
        <w:trPr>
          <w:trHeight w:val="1148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2C7D" w:rsidRPr="00812C7D" w:rsidRDefault="00812C7D" w:rsidP="00812C7D">
            <w:pPr>
              <w:ind w:firstLineChars="150" w:firstLine="361"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4"/>
              </w:rPr>
            </w:pPr>
            <w:r w:rsidRPr="00812C7D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</w:rPr>
              <w:t>考生承诺：</w:t>
            </w:r>
          </w:p>
          <w:p w:rsidR="00812C7D" w:rsidRPr="00812C7D" w:rsidRDefault="00812C7D" w:rsidP="00812C7D">
            <w:pPr>
              <w:ind w:firstLineChars="150" w:firstLine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12C7D">
              <w:rPr>
                <w:rFonts w:ascii="宋体" w:hAnsi="宋体" w:cs="宋体" w:hint="eastAsia"/>
                <w:color w:val="000000"/>
                <w:kern w:val="0"/>
                <w:sz w:val="24"/>
              </w:rPr>
              <w:t>本人自愿申请调剂到华北水利水电大学法学院，保证以上所填内容完全属实。</w:t>
            </w:r>
          </w:p>
          <w:p w:rsidR="00FB608B" w:rsidRDefault="00812C7D" w:rsidP="00812C7D">
            <w:pPr>
              <w:ind w:firstLineChars="150" w:firstLine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12C7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</w:t>
            </w:r>
            <w:r w:rsidR="00FB608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</w:t>
            </w:r>
            <w:r w:rsidRPr="00812C7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812C7D" w:rsidRPr="00812C7D" w:rsidRDefault="00812C7D" w:rsidP="00FB608B">
            <w:pPr>
              <w:ind w:firstLineChars="2150" w:firstLine="51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12C7D">
              <w:rPr>
                <w:rFonts w:ascii="宋体" w:hAnsi="宋体" w:cs="宋体" w:hint="eastAsia"/>
                <w:color w:val="000000"/>
                <w:kern w:val="0"/>
                <w:sz w:val="24"/>
              </w:rPr>
              <w:t>考生签字：</w:t>
            </w:r>
          </w:p>
          <w:p w:rsidR="00FB608B" w:rsidRDefault="00FB608B" w:rsidP="00FB608B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12C7D" w:rsidRDefault="00812C7D" w:rsidP="00812C7D">
            <w:pPr>
              <w:ind w:firstLineChars="150" w:firstLine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12C7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</w:t>
            </w:r>
            <w:r w:rsidR="00FB608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</w:t>
            </w:r>
            <w:r w:rsidRPr="00812C7D">
              <w:rPr>
                <w:rFonts w:ascii="宋体" w:hAnsi="宋体" w:cs="宋体" w:hint="eastAsia"/>
                <w:color w:val="000000"/>
                <w:kern w:val="0"/>
                <w:sz w:val="24"/>
              </w:rPr>
              <w:t>日期："</w:t>
            </w:r>
            <w:r w:rsidRPr="00812C7D">
              <w:rPr>
                <w:rFonts w:ascii="宋体" w:hAnsi="宋体" w:cs="宋体" w:hint="eastAsia"/>
                <w:color w:val="000000"/>
                <w:kern w:val="0"/>
                <w:sz w:val="24"/>
              </w:rPr>
              <w:tab/>
            </w:r>
            <w:r w:rsidRPr="00812C7D">
              <w:rPr>
                <w:rFonts w:ascii="宋体" w:hAnsi="宋体" w:cs="宋体" w:hint="eastAsia"/>
                <w:color w:val="000000"/>
                <w:kern w:val="0"/>
                <w:sz w:val="24"/>
              </w:rPr>
              <w:tab/>
            </w:r>
            <w:r w:rsidRPr="00812C7D">
              <w:rPr>
                <w:rFonts w:ascii="宋体" w:hAnsi="宋体" w:cs="宋体" w:hint="eastAsia"/>
                <w:color w:val="000000"/>
                <w:kern w:val="0"/>
                <w:sz w:val="24"/>
              </w:rPr>
              <w:tab/>
            </w:r>
            <w:r w:rsidRPr="00812C7D">
              <w:rPr>
                <w:rFonts w:ascii="宋体" w:hAnsi="宋体" w:cs="宋体" w:hint="eastAsia"/>
                <w:color w:val="000000"/>
                <w:kern w:val="0"/>
                <w:sz w:val="24"/>
              </w:rPr>
              <w:tab/>
            </w:r>
            <w:r w:rsidRPr="00812C7D">
              <w:rPr>
                <w:rFonts w:ascii="宋体" w:hAnsi="宋体" w:cs="宋体" w:hint="eastAsia"/>
                <w:color w:val="000000"/>
                <w:kern w:val="0"/>
                <w:sz w:val="24"/>
              </w:rPr>
              <w:tab/>
            </w:r>
          </w:p>
        </w:tc>
      </w:tr>
    </w:tbl>
    <w:p w:rsidR="003A3476" w:rsidRPr="006E58CE" w:rsidRDefault="003A3476" w:rsidP="00B75D66"/>
    <w:sectPr w:rsidR="003A3476" w:rsidRPr="006E58CE" w:rsidSect="006E58C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423" w:rsidRDefault="009C7423">
      <w:r>
        <w:separator/>
      </w:r>
    </w:p>
  </w:endnote>
  <w:endnote w:type="continuationSeparator" w:id="0">
    <w:p w:rsidR="009C7423" w:rsidRDefault="009C7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423" w:rsidRDefault="009C7423">
      <w:r>
        <w:separator/>
      </w:r>
    </w:p>
  </w:footnote>
  <w:footnote w:type="continuationSeparator" w:id="0">
    <w:p w:rsidR="009C7423" w:rsidRDefault="009C74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05511"/>
    <w:multiLevelType w:val="hybridMultilevel"/>
    <w:tmpl w:val="704A4894"/>
    <w:lvl w:ilvl="0" w:tplc="0409000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">
    <w:nsid w:val="44510838"/>
    <w:multiLevelType w:val="hybridMultilevel"/>
    <w:tmpl w:val="71EAAF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58CE"/>
    <w:rsid w:val="001D1AB2"/>
    <w:rsid w:val="002C184B"/>
    <w:rsid w:val="003A3476"/>
    <w:rsid w:val="004018BB"/>
    <w:rsid w:val="00597DBA"/>
    <w:rsid w:val="006E58CE"/>
    <w:rsid w:val="00730F05"/>
    <w:rsid w:val="00812C7D"/>
    <w:rsid w:val="008F47D7"/>
    <w:rsid w:val="009C7423"/>
    <w:rsid w:val="009F3C25"/>
    <w:rsid w:val="00A05B77"/>
    <w:rsid w:val="00A247F4"/>
    <w:rsid w:val="00AA0E2E"/>
    <w:rsid w:val="00AD4A29"/>
    <w:rsid w:val="00B61600"/>
    <w:rsid w:val="00B75D66"/>
    <w:rsid w:val="00B9620E"/>
    <w:rsid w:val="00BC589F"/>
    <w:rsid w:val="00C835AE"/>
    <w:rsid w:val="00CA1D93"/>
    <w:rsid w:val="00FB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C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B75D66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5D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75D66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C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B75D66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5D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75D66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2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D4AFF-46D8-4512-B273-47FC797C4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china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Windows 用户</cp:lastModifiedBy>
  <cp:revision>2</cp:revision>
  <dcterms:created xsi:type="dcterms:W3CDTF">2019-02-26T03:31:00Z</dcterms:created>
  <dcterms:modified xsi:type="dcterms:W3CDTF">2019-02-26T03:31:00Z</dcterms:modified>
</cp:coreProperties>
</file>