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C1A1" w14:textId="34B45B72" w:rsidR="00EE6337" w:rsidRDefault="005D0AB4" w:rsidP="00EE633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拍摄任务申请单</w:t>
      </w:r>
    </w:p>
    <w:p w14:paraId="0624F364" w14:textId="77777777" w:rsidR="00EE6337" w:rsidRPr="003F4671" w:rsidRDefault="00EE6337" w:rsidP="00EE6337">
      <w:pPr>
        <w:jc w:val="center"/>
        <w:rPr>
          <w:rFonts w:eastAsia="黑体" w:hint="eastAsia"/>
          <w:sz w:val="32"/>
        </w:rPr>
      </w:pPr>
    </w:p>
    <w:p w14:paraId="362FBC79" w14:textId="77777777" w:rsidR="005D0AB4" w:rsidRDefault="005D0AB4" w:rsidP="005D0AB4">
      <w:pPr>
        <w:jc w:val="center"/>
        <w:rPr>
          <w:sz w:val="28"/>
        </w:rPr>
      </w:pPr>
      <w:r>
        <w:rPr>
          <w:rFonts w:eastAsia="黑体" w:hint="eastAsia"/>
          <w:sz w:val="32"/>
        </w:rPr>
        <w:t xml:space="preserve">                                    </w:t>
      </w:r>
      <w:r>
        <w:rPr>
          <w:rFonts w:hint="eastAsia"/>
          <w:sz w:val="28"/>
        </w:rPr>
        <w:t>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3765"/>
      </w:tblGrid>
      <w:tr w:rsidR="005D0AB4" w14:paraId="1A546189" w14:textId="77777777" w:rsidTr="00D571FF">
        <w:trPr>
          <w:cantSplit/>
          <w:jc w:val="center"/>
        </w:trPr>
        <w:tc>
          <w:tcPr>
            <w:tcW w:w="8296" w:type="dxa"/>
            <w:gridSpan w:val="2"/>
          </w:tcPr>
          <w:p w14:paraId="605E3CEE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申请单位：               院（部）              教研室</w:t>
            </w:r>
          </w:p>
        </w:tc>
      </w:tr>
      <w:tr w:rsidR="005D0AB4" w14:paraId="3F06952F" w14:textId="77777777" w:rsidTr="00D571FF">
        <w:trPr>
          <w:cantSplit/>
          <w:jc w:val="center"/>
        </w:trPr>
        <w:tc>
          <w:tcPr>
            <w:tcW w:w="8296" w:type="dxa"/>
            <w:gridSpan w:val="2"/>
          </w:tcPr>
          <w:p w14:paraId="322E8DE7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摄制内容：</w:t>
            </w:r>
          </w:p>
        </w:tc>
      </w:tr>
      <w:tr w:rsidR="005D0AB4" w14:paraId="5598F4D8" w14:textId="77777777" w:rsidTr="00D571FF">
        <w:trPr>
          <w:jc w:val="center"/>
        </w:trPr>
        <w:tc>
          <w:tcPr>
            <w:tcW w:w="4531" w:type="dxa"/>
          </w:tcPr>
          <w:p w14:paraId="7A9603BD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拍摄时间：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年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日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时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3765" w:type="dxa"/>
          </w:tcPr>
          <w:p w14:paraId="681A576E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拍摄地点：</w:t>
            </w:r>
          </w:p>
        </w:tc>
      </w:tr>
      <w:tr w:rsidR="005D0AB4" w14:paraId="455A028E" w14:textId="77777777" w:rsidTr="00D571FF">
        <w:trPr>
          <w:cantSplit/>
          <w:jc w:val="center"/>
        </w:trPr>
        <w:tc>
          <w:tcPr>
            <w:tcW w:w="4531" w:type="dxa"/>
          </w:tcPr>
          <w:p w14:paraId="67F5F329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申请单位联系人：                 </w:t>
            </w:r>
          </w:p>
        </w:tc>
        <w:tc>
          <w:tcPr>
            <w:tcW w:w="3765" w:type="dxa"/>
          </w:tcPr>
          <w:p w14:paraId="617E4CED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联系电话：</w:t>
            </w:r>
            <w:bookmarkStart w:id="0" w:name="_GoBack"/>
            <w:bookmarkEnd w:id="0"/>
          </w:p>
        </w:tc>
      </w:tr>
      <w:tr w:rsidR="005D0AB4" w14:paraId="2299AB12" w14:textId="77777777" w:rsidTr="00D571FF">
        <w:trPr>
          <w:cantSplit/>
          <w:trHeight w:val="698"/>
          <w:jc w:val="center"/>
        </w:trPr>
        <w:tc>
          <w:tcPr>
            <w:tcW w:w="8296" w:type="dxa"/>
            <w:gridSpan w:val="2"/>
          </w:tcPr>
          <w:p w14:paraId="2920CEFD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活动流程：</w:t>
            </w:r>
          </w:p>
          <w:p w14:paraId="6AB18BBC" w14:textId="77777777" w:rsidR="005D0AB4" w:rsidRDefault="005D0AB4" w:rsidP="00D571FF">
            <w:pPr>
              <w:rPr>
                <w:rFonts w:hint="eastAsia"/>
                <w:sz w:val="28"/>
              </w:rPr>
            </w:pPr>
          </w:p>
          <w:p w14:paraId="384AA49B" w14:textId="77777777" w:rsidR="005D0AB4" w:rsidRDefault="005D0AB4" w:rsidP="00D571FF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（大型活动请另附具体流程单） </w:t>
            </w:r>
          </w:p>
        </w:tc>
      </w:tr>
      <w:tr w:rsidR="005D0AB4" w14:paraId="5CAEAF30" w14:textId="77777777" w:rsidTr="00D571FF">
        <w:trPr>
          <w:cantSplit/>
          <w:trHeight w:val="697"/>
          <w:jc w:val="center"/>
        </w:trPr>
        <w:tc>
          <w:tcPr>
            <w:tcW w:w="8296" w:type="dxa"/>
            <w:gridSpan w:val="2"/>
          </w:tcPr>
          <w:p w14:paraId="7C44A66E" w14:textId="77777777" w:rsidR="005D0AB4" w:rsidRDefault="005D0AB4" w:rsidP="00D571FF">
            <w:pPr>
              <w:rPr>
                <w:sz w:val="28"/>
              </w:rPr>
            </w:pPr>
          </w:p>
          <w:p w14:paraId="70B1C271" w14:textId="77777777" w:rsidR="005D0AB4" w:rsidRDefault="005D0AB4" w:rsidP="00D571FF">
            <w:pPr>
              <w:rPr>
                <w:rFonts w:hint="eastAsia"/>
                <w:sz w:val="28"/>
              </w:rPr>
            </w:pPr>
          </w:p>
          <w:p w14:paraId="6E7D6C3F" w14:textId="77777777" w:rsidR="005D0AB4" w:rsidRDefault="005D0AB4" w:rsidP="00D571FF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申请单位签字（盖章） </w:t>
            </w:r>
            <w:r>
              <w:rPr>
                <w:sz w:val="28"/>
              </w:rPr>
              <w:t xml:space="preserve">      </w:t>
            </w:r>
          </w:p>
        </w:tc>
      </w:tr>
      <w:tr w:rsidR="005D0AB4" w14:paraId="25D7BE03" w14:textId="77777777" w:rsidTr="00D571FF">
        <w:trPr>
          <w:cantSplit/>
          <w:trHeight w:val="1395"/>
          <w:jc w:val="center"/>
        </w:trPr>
        <w:tc>
          <w:tcPr>
            <w:tcW w:w="8296" w:type="dxa"/>
            <w:gridSpan w:val="2"/>
          </w:tcPr>
          <w:p w14:paraId="3483997B" w14:textId="77777777" w:rsidR="005D0AB4" w:rsidRDefault="005D0AB4" w:rsidP="00D571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信息化办公室意见：</w:t>
            </w:r>
          </w:p>
          <w:p w14:paraId="37A3E3BE" w14:textId="77777777" w:rsidR="005D0AB4" w:rsidRDefault="005D0AB4" w:rsidP="00D571FF">
            <w:pPr>
              <w:rPr>
                <w:sz w:val="28"/>
              </w:rPr>
            </w:pPr>
          </w:p>
          <w:p w14:paraId="2564C49F" w14:textId="77777777" w:rsidR="005D0AB4" w:rsidRDefault="005D0AB4" w:rsidP="00D571FF">
            <w:pPr>
              <w:rPr>
                <w:rFonts w:hint="eastAsia"/>
                <w:sz w:val="28"/>
              </w:rPr>
            </w:pPr>
          </w:p>
        </w:tc>
      </w:tr>
      <w:tr w:rsidR="005D0AB4" w14:paraId="46FA234B" w14:textId="77777777" w:rsidTr="00D571FF">
        <w:trPr>
          <w:cantSplit/>
          <w:trHeight w:val="1551"/>
          <w:jc w:val="center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60A1400C" w14:textId="77777777" w:rsidR="005D0AB4" w:rsidRPr="001A320D" w:rsidRDefault="005D0AB4" w:rsidP="005D0AB4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8"/>
              </w:rPr>
            </w:pPr>
            <w:r w:rsidRPr="001A320D">
              <w:rPr>
                <w:rFonts w:hint="eastAsia"/>
                <w:sz w:val="28"/>
              </w:rPr>
              <w:t>请提前1~2个工作日提交拍摄申请单。临时申请的，如遇任务、设备冲突，需申请部门自行解决。</w:t>
            </w:r>
          </w:p>
          <w:p w14:paraId="2522E6BA" w14:textId="77777777" w:rsidR="005D0AB4" w:rsidRPr="003F16C8" w:rsidRDefault="005D0AB4" w:rsidP="005D0AB4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1A320D">
              <w:rPr>
                <w:rFonts w:hint="eastAsia"/>
                <w:sz w:val="28"/>
              </w:rPr>
              <w:t>校外交通问题由申请单位负责解决。</w:t>
            </w:r>
          </w:p>
        </w:tc>
      </w:tr>
    </w:tbl>
    <w:p w14:paraId="0528D728" w14:textId="77777777" w:rsidR="005D0AB4" w:rsidRPr="003D4928" w:rsidRDefault="005D0AB4" w:rsidP="005D0AB4">
      <w:pPr>
        <w:ind w:right="630"/>
        <w:jc w:val="right"/>
      </w:pPr>
      <w:r>
        <w:rPr>
          <w:rFonts w:hint="eastAsia"/>
        </w:rPr>
        <w:t xml:space="preserve"> 联系人：韩星 </w:t>
      </w:r>
      <w:r>
        <w:t>电话</w:t>
      </w:r>
      <w:r>
        <w:rPr>
          <w:rFonts w:hint="eastAsia"/>
        </w:rPr>
        <w:t>：69127395</w:t>
      </w:r>
    </w:p>
    <w:p w14:paraId="5CE572F1" w14:textId="77777777" w:rsidR="002A3CB5" w:rsidRPr="005D0AB4" w:rsidRDefault="00976F4E" w:rsidP="005D0AB4"/>
    <w:sectPr w:rsidR="002A3CB5" w:rsidRPr="005D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7368" w14:textId="77777777" w:rsidR="00976F4E" w:rsidRDefault="00976F4E" w:rsidP="00DE0797">
      <w:r>
        <w:separator/>
      </w:r>
    </w:p>
  </w:endnote>
  <w:endnote w:type="continuationSeparator" w:id="0">
    <w:p w14:paraId="443C8BF8" w14:textId="77777777" w:rsidR="00976F4E" w:rsidRDefault="00976F4E" w:rsidP="00D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7617" w14:textId="77777777" w:rsidR="00976F4E" w:rsidRDefault="00976F4E" w:rsidP="00DE0797">
      <w:r>
        <w:separator/>
      </w:r>
    </w:p>
  </w:footnote>
  <w:footnote w:type="continuationSeparator" w:id="0">
    <w:p w14:paraId="34978463" w14:textId="77777777" w:rsidR="00976F4E" w:rsidRDefault="00976F4E" w:rsidP="00DE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47DE"/>
    <w:multiLevelType w:val="hybridMultilevel"/>
    <w:tmpl w:val="A26E02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EEA619F"/>
    <w:multiLevelType w:val="hybridMultilevel"/>
    <w:tmpl w:val="4CE8B906"/>
    <w:lvl w:ilvl="0" w:tplc="CC124F0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6"/>
    <w:rsid w:val="00037B5D"/>
    <w:rsid w:val="005D0AB4"/>
    <w:rsid w:val="00704A3B"/>
    <w:rsid w:val="00762826"/>
    <w:rsid w:val="008F172A"/>
    <w:rsid w:val="00976F4E"/>
    <w:rsid w:val="00B96FF2"/>
    <w:rsid w:val="00CF29E6"/>
    <w:rsid w:val="00DE0797"/>
    <w:rsid w:val="00EE6337"/>
    <w:rsid w:val="00F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63EBE"/>
  <w15:chartTrackingRefBased/>
  <w15:docId w15:val="{BCD6C0E0-B8C6-4F54-8A72-1F45C6D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797"/>
    <w:rPr>
      <w:sz w:val="18"/>
      <w:szCs w:val="18"/>
    </w:rPr>
  </w:style>
  <w:style w:type="paragraph" w:styleId="a7">
    <w:name w:val="List Paragraph"/>
    <w:basedOn w:val="a"/>
    <w:uiPriority w:val="34"/>
    <w:qFormat/>
    <w:rsid w:val="00037B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</dc:creator>
  <cp:keywords/>
  <dc:description/>
  <cp:lastModifiedBy>Xing</cp:lastModifiedBy>
  <cp:revision>7</cp:revision>
  <dcterms:created xsi:type="dcterms:W3CDTF">2019-04-28T07:22:00Z</dcterms:created>
  <dcterms:modified xsi:type="dcterms:W3CDTF">2019-04-28T07:31:00Z</dcterms:modified>
</cp:coreProperties>
</file>